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45" w:rsidRDefault="00AF0545" w:rsidP="007E2A9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AD058C" w:rsidRPr="00320C99" w:rsidRDefault="00C44EBA" w:rsidP="00FD406E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Утвержд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ен</w:t>
      </w:r>
      <w:r w:rsidR="00AD058C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C44EBA" w:rsidRPr="00320C99" w:rsidRDefault="00AD058C" w:rsidP="00AD058C">
      <w:pPr>
        <w:spacing w:after="0" w:line="24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аведующи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r w:rsidR="00C44EBA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МБДОУ «Детский сад №16 «Ёлочка»</w:t>
      </w:r>
    </w:p>
    <w:p w:rsidR="00C44EBA" w:rsidRPr="00320C99" w:rsidRDefault="00C44EBA" w:rsidP="00E23B4E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________________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А.В.</w:t>
      </w:r>
      <w:r w:rsidR="00AB355D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Пронин</w:t>
      </w:r>
      <w:r w:rsidR="007D14A2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</w:p>
    <w:p w:rsidR="00624761" w:rsidRPr="00320C99" w:rsidRDefault="00AD058C" w:rsidP="001C48C6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30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августа</w:t>
      </w:r>
      <w:r w:rsidR="00276A27" w:rsidRPr="00320C99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    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</w:t>
      </w:r>
      <w:r w:rsidR="00E608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года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Расписание развивающих образовательных ситуаций </w:t>
      </w:r>
    </w:p>
    <w:p w:rsidR="00C44EBA" w:rsidRPr="00320C99" w:rsidRDefault="00C44EBA" w:rsidP="00C44EBA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непрерывной 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непосредственно образовательной деятельности </w:t>
      </w:r>
    </w:p>
    <w:p w:rsidR="00C44EBA" w:rsidRPr="00320C99" w:rsidRDefault="00C44EBA" w:rsidP="00FC15C1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МБДОУ «Детский сад №16 «Ёлочка» на 201</w:t>
      </w:r>
      <w:r w:rsidR="00E608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8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– 201</w:t>
      </w:r>
      <w:r w:rsidR="00E6083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учебный год</w:t>
      </w:r>
      <w:r w:rsidR="004E044B" w:rsidRPr="00320C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4E044B" w:rsidRPr="00320C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(группы раннего возраста)</w:t>
      </w:r>
    </w:p>
    <w:p w:rsidR="004E044B" w:rsidRPr="0051063C" w:rsidRDefault="004E044B" w:rsidP="004E044B">
      <w:pPr>
        <w:spacing w:after="0" w:line="240" w:lineRule="atLeast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70"/>
        <w:gridCol w:w="1365"/>
        <w:gridCol w:w="1425"/>
        <w:gridCol w:w="1410"/>
        <w:gridCol w:w="1418"/>
        <w:gridCol w:w="1417"/>
        <w:gridCol w:w="1440"/>
        <w:gridCol w:w="1396"/>
        <w:gridCol w:w="1431"/>
        <w:gridCol w:w="1689"/>
      </w:tblGrid>
      <w:tr w:rsidR="006E6E8A" w:rsidRPr="0051063C" w:rsidTr="002F072A">
        <w:tc>
          <w:tcPr>
            <w:tcW w:w="2125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Среда</w:t>
            </w:r>
          </w:p>
        </w:tc>
        <w:tc>
          <w:tcPr>
            <w:tcW w:w="2836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3120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</w:rPr>
              <w:t>Пятница</w:t>
            </w:r>
          </w:p>
        </w:tc>
      </w:tr>
      <w:tr w:rsidR="006E6E8A" w:rsidRPr="0051063C" w:rsidTr="002F072A">
        <w:trPr>
          <w:trHeight w:val="71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«Неваляшки»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677540" w:rsidRPr="00320C99" w:rsidRDefault="00677540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AF0545" w:rsidRPr="00320C99" w:rsidRDefault="002238D9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  <w:p w:rsidR="007E2A90" w:rsidRPr="00320C99" w:rsidRDefault="007E2A90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C3171" w:rsidRPr="00320C99" w:rsidRDefault="00CC3171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  <w:p w:rsidR="006E6E8A" w:rsidRPr="00320C99" w:rsidRDefault="006E6E8A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E2A90" w:rsidRPr="00320C99" w:rsidRDefault="007E2A90" w:rsidP="00CC317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3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24627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16.40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0 -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16.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7E2A90" w:rsidRPr="00320C99" w:rsidRDefault="006E6E8A" w:rsidP="007E2A9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022A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96AF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E044B" w:rsidRPr="0051063C" w:rsidTr="006E6E8A">
        <w:trPr>
          <w:trHeight w:val="716"/>
        </w:trPr>
        <w:tc>
          <w:tcPr>
            <w:tcW w:w="2125" w:type="dxa"/>
            <w:vMerge w:val="restart"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6E6E8A"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Лучики</w:t>
            </w: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4E044B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  <w:p w:rsidR="00022A8A" w:rsidRPr="00320C99" w:rsidRDefault="00022A8A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51063C" w:rsidRPr="00320C99" w:rsidRDefault="002238D9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C3171" w:rsidP="002238D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4E044B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73420E" w:rsidRPr="00320C99" w:rsidRDefault="0073420E" w:rsidP="0073420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4E044B" w:rsidRPr="00320C99" w:rsidRDefault="004E044B" w:rsidP="00AF05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E044B" w:rsidRPr="0051063C" w:rsidTr="006E6E8A">
        <w:trPr>
          <w:trHeight w:val="63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4E044B" w:rsidRPr="00320C99" w:rsidRDefault="004E044B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4E044B" w:rsidRPr="00320C99" w:rsidRDefault="004E044B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4E044B" w:rsidRPr="0051063C" w:rsidTr="002F072A">
        <w:trPr>
          <w:trHeight w:val="955"/>
        </w:trPr>
        <w:tc>
          <w:tcPr>
            <w:tcW w:w="2125" w:type="dxa"/>
            <w:vMerge/>
          </w:tcPr>
          <w:p w:rsidR="004E044B" w:rsidRPr="00320C99" w:rsidRDefault="004E044B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F676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F0545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4E044B" w:rsidRPr="00320C99" w:rsidRDefault="004E044B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C24627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7.0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7E340F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– 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Музыка 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4E044B" w:rsidRPr="00320C99" w:rsidRDefault="00F676B8" w:rsidP="00C2462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17.0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7.1</w:t>
            </w:r>
            <w:r w:rsidR="00C24627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0 - 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4E044B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4E044B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4E044B" w:rsidRPr="00320C99" w:rsidRDefault="004E044B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E6E8A" w:rsidRPr="0051063C" w:rsidTr="002F072A">
        <w:trPr>
          <w:trHeight w:val="1046"/>
        </w:trPr>
        <w:tc>
          <w:tcPr>
            <w:tcW w:w="2125" w:type="dxa"/>
            <w:vMerge w:val="restart"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 младшая группа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20C9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«Капельки»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образовательных </w:t>
            </w:r>
          </w:p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20C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ситуаций по 10 минут</w:t>
            </w:r>
          </w:p>
        </w:tc>
        <w:tc>
          <w:tcPr>
            <w:tcW w:w="2835" w:type="dxa"/>
            <w:gridSpan w:val="2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AF0545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Рисование/лепка</w:t>
            </w:r>
          </w:p>
          <w:p w:rsidR="006E6E8A" w:rsidRPr="00320C99" w:rsidRDefault="00AF0545" w:rsidP="00AF05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/аппликация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22A8A" w:rsidRPr="00320C99" w:rsidRDefault="002238D9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Сенсорика</w:t>
            </w:r>
          </w:p>
          <w:p w:rsidR="00AF0545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auto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CC3171" w:rsidP="002238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6E6E8A" w:rsidP="002F072A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CC3171" w:rsidRPr="00320C99" w:rsidRDefault="00CC3171" w:rsidP="00CC317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6E6E8A" w:rsidRPr="00320C99" w:rsidRDefault="006E6E8A" w:rsidP="00CC31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E6E8A" w:rsidRPr="0051063C" w:rsidTr="002F072A">
        <w:trPr>
          <w:trHeight w:val="663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65" w:type="dxa"/>
            <w:tcBorders>
              <w:bottom w:val="nil"/>
            </w:tcBorders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25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0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18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417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40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</w:tc>
        <w:tc>
          <w:tcPr>
            <w:tcW w:w="1396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  <w:tc>
          <w:tcPr>
            <w:tcW w:w="1431" w:type="dxa"/>
          </w:tcPr>
          <w:p w:rsidR="006E6E8A" w:rsidRPr="00320C99" w:rsidRDefault="006E6E8A" w:rsidP="002F072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09.50  – 10.00</w:t>
            </w:r>
          </w:p>
          <w:p w:rsidR="006E6E8A" w:rsidRPr="00320C99" w:rsidRDefault="006E6E8A" w:rsidP="006E6E8A">
            <w:pPr>
              <w:spacing w:line="240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(1 подгруппа)</w:t>
            </w:r>
          </w:p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9" w:type="dxa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10.10  – 10.20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(2 подгруппа)</w:t>
            </w:r>
          </w:p>
        </w:tc>
      </w:tr>
      <w:tr w:rsidR="006E6E8A" w:rsidRPr="0051063C" w:rsidTr="002F072A">
        <w:trPr>
          <w:trHeight w:val="955"/>
        </w:trPr>
        <w:tc>
          <w:tcPr>
            <w:tcW w:w="2125" w:type="dxa"/>
            <w:vMerge/>
          </w:tcPr>
          <w:p w:rsidR="006E6E8A" w:rsidRPr="00320C99" w:rsidRDefault="006E6E8A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AF0545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="00F67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gridSpan w:val="2"/>
            <w:shd w:val="clear" w:color="auto" w:fill="B8CCE4" w:themeFill="accent1" w:themeFillTint="66"/>
          </w:tcPr>
          <w:p w:rsidR="006E6E8A" w:rsidRPr="00320C99" w:rsidRDefault="006E6E8A" w:rsidP="002F072A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Музыка 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shd w:val="clear" w:color="auto" w:fill="92D050"/>
          </w:tcPr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6E6E8A" w:rsidRPr="00320C99" w:rsidRDefault="00F676B8" w:rsidP="005106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  <w:r w:rsidR="005106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Физкультура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E6E8A" w:rsidRPr="00320C99" w:rsidRDefault="0051063C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16.3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 – 16.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6E6E8A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0  </w:t>
            </w:r>
          </w:p>
          <w:p w:rsidR="00022A8A" w:rsidRPr="00320C99" w:rsidRDefault="00022A8A" w:rsidP="00022A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литературы/ конструирование</w:t>
            </w:r>
          </w:p>
          <w:p w:rsidR="006E6E8A" w:rsidRPr="00320C99" w:rsidRDefault="006E6E8A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73420E" w:rsidRDefault="0073420E" w:rsidP="006B04F3">
      <w:pPr>
        <w:spacing w:after="0" w:line="240" w:lineRule="atLeast"/>
        <w:jc w:val="right"/>
        <w:rPr>
          <w:rFonts w:ascii="Times New Roman" w:hAnsi="Times New Roman" w:cs="Times New Roman"/>
          <w:color w:val="0F243E" w:themeColor="text2" w:themeShade="80"/>
        </w:rPr>
      </w:pPr>
    </w:p>
    <w:p w:rsidR="00AF0545" w:rsidRPr="00677540" w:rsidRDefault="00AF0545" w:rsidP="006B04F3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677540">
        <w:rPr>
          <w:rFonts w:ascii="Times New Roman" w:hAnsi="Times New Roman" w:cs="Times New Roman"/>
          <w:color w:val="000000" w:themeColor="text1"/>
        </w:rPr>
        <w:t>Выполнено в соответствии с СанПиН  2.4.1. 3049-13 от 15.05.2013 года</w:t>
      </w:r>
    </w:p>
    <w:p w:rsidR="00AF0545" w:rsidRDefault="00AF0545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F0545" w:rsidRDefault="00AF0545" w:rsidP="00AF054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2F072A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>Утвержд</w:t>
      </w:r>
      <w:r w:rsidR="00320C99">
        <w:rPr>
          <w:rFonts w:ascii="Times New Roman" w:hAnsi="Times New Roman" w:cs="Times New Roman"/>
          <w:i/>
          <w:sz w:val="24"/>
          <w:szCs w:val="24"/>
        </w:rPr>
        <w:t>ен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F072A" w:rsidRPr="003155E3" w:rsidRDefault="002F072A" w:rsidP="002F072A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3155E3">
        <w:rPr>
          <w:rFonts w:ascii="Times New Roman" w:hAnsi="Times New Roman" w:cs="Times New Roman"/>
          <w:i/>
          <w:sz w:val="24"/>
          <w:szCs w:val="24"/>
        </w:rPr>
        <w:t>аведующи</w:t>
      </w:r>
      <w:r w:rsidR="00320C99">
        <w:rPr>
          <w:rFonts w:ascii="Times New Roman" w:hAnsi="Times New Roman" w:cs="Times New Roman"/>
          <w:i/>
          <w:sz w:val="24"/>
          <w:szCs w:val="24"/>
        </w:rPr>
        <w:t>м</w:t>
      </w:r>
      <w:r w:rsidRPr="003155E3">
        <w:rPr>
          <w:rFonts w:ascii="Times New Roman" w:hAnsi="Times New Roman" w:cs="Times New Roman"/>
          <w:i/>
          <w:sz w:val="24"/>
          <w:szCs w:val="24"/>
        </w:rPr>
        <w:t xml:space="preserve"> МБДОУ «Детский сад №16 «Ёлочка»</w:t>
      </w:r>
    </w:p>
    <w:p w:rsidR="002F072A" w:rsidRDefault="002F072A" w:rsidP="002F072A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55E3">
        <w:rPr>
          <w:rFonts w:ascii="Times New Roman" w:hAnsi="Times New Roman" w:cs="Times New Roman"/>
          <w:i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i/>
          <w:sz w:val="24"/>
          <w:szCs w:val="24"/>
        </w:rPr>
        <w:t>/</w:t>
      </w:r>
      <w:r w:rsidRPr="003155E3">
        <w:rPr>
          <w:rFonts w:ascii="Times New Roman" w:hAnsi="Times New Roman" w:cs="Times New Roman"/>
          <w:i/>
          <w:sz w:val="24"/>
          <w:szCs w:val="24"/>
        </w:rPr>
        <w:t>А.В.</w:t>
      </w:r>
      <w:r w:rsidR="00D60E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5E3">
        <w:rPr>
          <w:rFonts w:ascii="Times New Roman" w:hAnsi="Times New Roman" w:cs="Times New Roman"/>
          <w:i/>
          <w:sz w:val="24"/>
          <w:szCs w:val="24"/>
        </w:rPr>
        <w:t>Пронина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:rsidR="002F072A" w:rsidRPr="0041139F" w:rsidRDefault="002F072A" w:rsidP="0041139F">
      <w:pPr>
        <w:spacing w:after="0" w:line="240" w:lineRule="atLeast"/>
        <w:ind w:left="-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E60830">
        <w:rPr>
          <w:rFonts w:ascii="Times New Roman" w:hAnsi="Times New Roman" w:cs="Times New Roman"/>
          <w:i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201</w:t>
      </w:r>
      <w:r w:rsidR="00E60830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E044B" w:rsidRPr="00624761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в процессе организации </w:t>
      </w:r>
      <w:r w:rsidR="009B0934">
        <w:rPr>
          <w:rFonts w:ascii="Times New Roman" w:hAnsi="Times New Roman" w:cs="Times New Roman"/>
          <w:b/>
          <w:i/>
          <w:sz w:val="24"/>
          <w:szCs w:val="24"/>
        </w:rPr>
        <w:t xml:space="preserve">непрерывной 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непосредственно образовательной деятельности </w:t>
      </w:r>
    </w:p>
    <w:p w:rsidR="004E044B" w:rsidRDefault="004E044B" w:rsidP="004E044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4761">
        <w:rPr>
          <w:rFonts w:ascii="Times New Roman" w:hAnsi="Times New Roman" w:cs="Times New Roman"/>
          <w:b/>
          <w:i/>
          <w:sz w:val="24"/>
          <w:szCs w:val="24"/>
        </w:rPr>
        <w:t>МБДОУ «Детский сад №16 «Ёлочка» на 201</w:t>
      </w:r>
      <w:r w:rsidR="00E6083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E60830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62476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F072A" w:rsidRPr="002F072A">
        <w:rPr>
          <w:rFonts w:ascii="Times New Roman" w:hAnsi="Times New Roman" w:cs="Times New Roman"/>
          <w:i/>
          <w:sz w:val="24"/>
          <w:szCs w:val="24"/>
        </w:rPr>
        <w:t>дошкольные группы</w:t>
      </w:r>
      <w:r w:rsidR="002F072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55E3" w:rsidRPr="00FC15C1" w:rsidRDefault="003155E3" w:rsidP="00713217">
      <w:pPr>
        <w:spacing w:after="0" w:line="240" w:lineRule="atLeas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144"/>
        <w:gridCol w:w="2691"/>
        <w:gridCol w:w="2835"/>
        <w:gridCol w:w="2835"/>
        <w:gridCol w:w="2836"/>
        <w:gridCol w:w="3120"/>
      </w:tblGrid>
      <w:tr w:rsidR="00C44EBA" w:rsidTr="008B6AA7">
        <w:tc>
          <w:tcPr>
            <w:tcW w:w="2125" w:type="dxa"/>
          </w:tcPr>
          <w:p w:rsidR="00C44EBA" w:rsidRDefault="00C44EBA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44EBA" w:rsidRPr="00E2736E" w:rsidRDefault="007D14A2" w:rsidP="00C71E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44EBA" w:rsidRPr="00E2736E" w:rsidRDefault="007D14A2" w:rsidP="00C44EB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A13AF" w:rsidRPr="002F532C" w:rsidTr="007A13AF">
        <w:trPr>
          <w:trHeight w:val="1466"/>
        </w:trPr>
        <w:tc>
          <w:tcPr>
            <w:tcW w:w="2125" w:type="dxa"/>
            <w:vMerge w:val="restart"/>
          </w:tcPr>
          <w:p w:rsidR="007A13AF" w:rsidRPr="00F41CB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младшая </w:t>
            </w:r>
            <w:r>
              <w:rPr>
                <w:rFonts w:ascii="Times New Roman" w:hAnsi="Times New Roman" w:cs="Times New Roman"/>
                <w:b/>
                <w:i/>
              </w:rPr>
              <w:t>группа</w:t>
            </w: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«Гномики»</w:t>
            </w:r>
          </w:p>
          <w:p w:rsidR="007A13AF" w:rsidRDefault="007A13AF" w:rsidP="002F072A">
            <w:pPr>
              <w:rPr>
                <w:rFonts w:ascii="Times New Roman" w:hAnsi="Times New Roman" w:cs="Times New Roman"/>
              </w:rPr>
            </w:pPr>
          </w:p>
          <w:p w:rsidR="007A13AF" w:rsidRPr="00D629D4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7A13AF" w:rsidRPr="00103EEE" w:rsidRDefault="007A13AF" w:rsidP="002F072A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835" w:type="dxa"/>
            <w:gridSpan w:val="2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EE26B5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B3970" w:rsidRPr="00320C99" w:rsidRDefault="007A13AF" w:rsidP="00FB397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FB39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FB3970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FB397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FB3970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7A13AF" w:rsidRPr="000D7AB4" w:rsidRDefault="007A13AF" w:rsidP="00EE26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Pr="000D7AB4" w:rsidRDefault="007A13AF" w:rsidP="002F07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</w:tcPr>
          <w:p w:rsidR="007A13AF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Default="007A13AF" w:rsidP="00F408A6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F408A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7A13AF" w:rsidRDefault="007A13AF" w:rsidP="00460B5B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3AF" w:rsidRPr="008615A0" w:rsidRDefault="007A13AF" w:rsidP="008B104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7A13AF" w:rsidRDefault="007A13AF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A13AF" w:rsidRDefault="007A13A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4D79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F92E14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Аппликация/лепка/ конструирование</w:t>
            </w:r>
          </w:p>
          <w:p w:rsidR="007A13AF" w:rsidRPr="00F41CBF" w:rsidRDefault="007A13AF" w:rsidP="00FB39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7A13AF" w:rsidRDefault="007A13AF" w:rsidP="000840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Default="007A13AF" w:rsidP="004D79AA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A13AF" w:rsidRPr="00C71E62" w:rsidRDefault="007A13AF" w:rsidP="000B603C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9.45 – 10.00 </w:t>
            </w:r>
            <w:r w:rsidR="000B603C">
              <w:rPr>
                <w:rFonts w:ascii="Times New Roman" w:hAnsi="Times New Roman"/>
                <w:b/>
                <w:sz w:val="20"/>
                <w:szCs w:val="20"/>
              </w:rPr>
              <w:t>- Рисование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40C88" w:rsidRPr="002F532C" w:rsidTr="0067118E">
        <w:trPr>
          <w:trHeight w:val="955"/>
        </w:trPr>
        <w:tc>
          <w:tcPr>
            <w:tcW w:w="2125" w:type="dxa"/>
            <w:vMerge/>
          </w:tcPr>
          <w:p w:rsidR="00840C88" w:rsidRPr="00F41CBF" w:rsidRDefault="00840C88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970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10.10 – 10.25 – </w:t>
            </w:r>
          </w:p>
          <w:p w:rsidR="00FB3970" w:rsidRPr="00320C99" w:rsidRDefault="00FB3970" w:rsidP="00FB397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840C88" w:rsidRDefault="00840C88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570A" w:rsidRDefault="002F570A" w:rsidP="00D6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40C88" w:rsidRDefault="00840C88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5A0" w:rsidRPr="008615A0" w:rsidRDefault="008615A0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615A0" w:rsidRDefault="008615A0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Default="00840C88" w:rsidP="00F92E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DB2BBA" w:rsidRDefault="00DB2BBA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840C88" w:rsidRPr="00F41CBF" w:rsidRDefault="00840C88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2F570A" w:rsidRDefault="002F570A" w:rsidP="002F57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40C88" w:rsidRPr="00F41CBF" w:rsidRDefault="00840C88" w:rsidP="009E386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2757" w:rsidRPr="002F532C" w:rsidTr="0067118E">
        <w:trPr>
          <w:trHeight w:val="645"/>
        </w:trPr>
        <w:tc>
          <w:tcPr>
            <w:tcW w:w="2125" w:type="dxa"/>
          </w:tcPr>
          <w:p w:rsidR="00312757" w:rsidRPr="00F41CBF" w:rsidRDefault="00312757" w:rsidP="004A52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312757" w:rsidRDefault="00312757" w:rsidP="00C645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304333" w:rsidP="005A22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5A22C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>-16.</w:t>
            </w:r>
            <w:r w:rsidR="005A22C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127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95BD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312757" w:rsidRDefault="00312757" w:rsidP="00FE3A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30CC1" w:rsidRDefault="00C30CC1" w:rsidP="00B947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370F7"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2835" w:type="dxa"/>
            <w:shd w:val="clear" w:color="auto" w:fill="92D050"/>
          </w:tcPr>
          <w:p w:rsidR="00312757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5A22CE" w:rsidP="00C30C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16.20-16.3</w:t>
            </w:r>
            <w:r w:rsidR="003043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1E48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6" w:type="dxa"/>
            <w:shd w:val="clear" w:color="auto" w:fill="C6D9F1" w:themeFill="text2" w:themeFillTint="33"/>
          </w:tcPr>
          <w:p w:rsidR="00C30CC1" w:rsidRDefault="00C30CC1" w:rsidP="00840C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12757" w:rsidRDefault="00B370F7" w:rsidP="00B947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C30CC1">
              <w:rPr>
                <w:rFonts w:ascii="Times New Roman" w:hAnsi="Times New Roman" w:cs="Times New Roman"/>
                <w:b/>
                <w:sz w:val="18"/>
                <w:szCs w:val="18"/>
              </w:rPr>
              <w:t>5 - Музыка</w:t>
            </w:r>
          </w:p>
        </w:tc>
        <w:tc>
          <w:tcPr>
            <w:tcW w:w="3120" w:type="dxa"/>
            <w:shd w:val="clear" w:color="auto" w:fill="92D050"/>
          </w:tcPr>
          <w:p w:rsidR="0067118E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2822" w:rsidRDefault="0067118E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0-16.</w:t>
            </w:r>
            <w:r w:rsidR="00B947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5 - Физкультура</w:t>
            </w:r>
          </w:p>
          <w:p w:rsidR="00312757" w:rsidRPr="00512822" w:rsidRDefault="00312757" w:rsidP="003669A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B59" w:rsidRPr="002F532C" w:rsidTr="0041139F">
        <w:trPr>
          <w:trHeight w:val="227"/>
        </w:trPr>
        <w:tc>
          <w:tcPr>
            <w:tcW w:w="16586" w:type="dxa"/>
            <w:gridSpan w:val="7"/>
          </w:tcPr>
          <w:p w:rsidR="00035D4D" w:rsidRDefault="00035D4D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B84CE5" w:rsidRDefault="00F92C9A" w:rsidP="00B84CE5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32243" w:rsidRPr="00E2736E" w:rsidTr="0036362B">
        <w:tc>
          <w:tcPr>
            <w:tcW w:w="2125" w:type="dxa"/>
          </w:tcPr>
          <w:p w:rsidR="00C32243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C32243" w:rsidRPr="00E2736E" w:rsidRDefault="00C322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83CDD" w:rsidRPr="002F532C" w:rsidTr="000B603C">
        <w:trPr>
          <w:trHeight w:val="520"/>
        </w:trPr>
        <w:tc>
          <w:tcPr>
            <w:tcW w:w="2125" w:type="dxa"/>
            <w:vMerge w:val="restart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  <w:r w:rsidR="005C0937">
              <w:rPr>
                <w:rFonts w:ascii="Times New Roman" w:hAnsi="Times New Roman" w:cs="Times New Roman"/>
                <w:b/>
                <w:i/>
              </w:rPr>
              <w:t>№1</w:t>
            </w:r>
          </w:p>
          <w:p w:rsidR="00B83CDD" w:rsidRPr="002F532C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41139F">
              <w:rPr>
                <w:rFonts w:ascii="Times New Roman" w:hAnsi="Times New Roman" w:cs="Times New Roman"/>
                <w:b/>
                <w:i/>
              </w:rPr>
              <w:t>Смешарики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3CDD" w:rsidRPr="00D629D4" w:rsidRDefault="00B83CD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9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B83CDD" w:rsidRPr="0041139F" w:rsidRDefault="006D6E36" w:rsidP="00411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3CD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B83C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1139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3E448E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D7881">
              <w:rPr>
                <w:rFonts w:ascii="Times New Roman" w:hAnsi="Times New Roman" w:cs="Times New Roman"/>
                <w:b/>
                <w:sz w:val="18"/>
                <w:szCs w:val="18"/>
              </w:rPr>
              <w:t>09.45 – 10.0</w:t>
            </w:r>
            <w:r w:rsidR="007D61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2D78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866282" w:rsidRPr="002229E5" w:rsidRDefault="007D610F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</w:t>
            </w:r>
            <w:r w:rsidR="002229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83CDD" w:rsidRDefault="002D7881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</w:t>
            </w:r>
            <w:r w:rsidR="007D610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B83CDD" w:rsidRPr="00F41CBF" w:rsidRDefault="00B83CDD" w:rsidP="002D78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5E4366" w:rsidRDefault="00B6013D" w:rsidP="003A37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B83CDD" w:rsidRPr="00F41CBF" w:rsidRDefault="00B83CDD" w:rsidP="00B601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2D050"/>
            <w:vAlign w:val="center"/>
          </w:tcPr>
          <w:p w:rsidR="00AB66E1" w:rsidRDefault="00AB66E1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013D" w:rsidRDefault="00B6013D" w:rsidP="00B601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13D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9.45 – 10.05 - Физкультура</w:t>
            </w:r>
          </w:p>
          <w:p w:rsidR="005E4366" w:rsidRDefault="005E4366" w:rsidP="008C65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E1" w:rsidRPr="00F41CBF" w:rsidRDefault="00AB66E1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B6013D">
        <w:trPr>
          <w:trHeight w:val="652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400F" w:rsidRDefault="0020400F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20400F" w:rsidRDefault="00BD3DDA" w:rsidP="005E1F3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5E1F3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F2733" w:rsidRDefault="00FF2733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0C7A5E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 лепка/ конструирование</w:t>
            </w:r>
          </w:p>
          <w:p w:rsidR="0020400F" w:rsidRDefault="0020400F" w:rsidP="002040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F273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6C17" w:rsidRDefault="00156C17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6C17" w:rsidRDefault="000C7A5E" w:rsidP="00FF2733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2D7881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B6013D" w:rsidRPr="00320C99" w:rsidRDefault="00CF26E5" w:rsidP="00B601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</w:t>
            </w:r>
            <w:r w:rsidR="00B6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B6013D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B601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013D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B6013D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B6013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6013D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</w:p>
          <w:p w:rsidR="00156C17" w:rsidRPr="001C48C6" w:rsidRDefault="00156C17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  <w:vAlign w:val="center"/>
          </w:tcPr>
          <w:p w:rsidR="00B6013D" w:rsidRDefault="00CF26E5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F26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</w:t>
            </w:r>
            <w:r w:rsidR="00B601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B6013D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B6013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B6013D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  <w:p w:rsidR="00B83CDD" w:rsidRPr="001C48C6" w:rsidRDefault="00B83CDD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3CDD" w:rsidRPr="002F532C" w:rsidTr="00CF26E5">
        <w:trPr>
          <w:trHeight w:val="1295"/>
        </w:trPr>
        <w:tc>
          <w:tcPr>
            <w:tcW w:w="2125" w:type="dxa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8030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72D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86688D" w:rsidRDefault="00B83CDD" w:rsidP="0042543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10D6" w:rsidRDefault="008B10D6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9A599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B83CDD" w:rsidRDefault="00B83CDD" w:rsidP="00E92078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6282" w:rsidRDefault="00866282" w:rsidP="0086628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41139F" w:rsidRDefault="00C903AF" w:rsidP="0041139F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>15.50 – 16.15 - Рисование</w:t>
            </w:r>
          </w:p>
        </w:tc>
        <w:tc>
          <w:tcPr>
            <w:tcW w:w="3120" w:type="dxa"/>
            <w:shd w:val="clear" w:color="auto" w:fill="auto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669A" w:rsidRDefault="00AB669A" w:rsidP="00AB66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B83CDD" w:rsidRDefault="00B83CDD" w:rsidP="00B6013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F92C9A">
        <w:trPr>
          <w:trHeight w:val="70"/>
        </w:trPr>
        <w:tc>
          <w:tcPr>
            <w:tcW w:w="16586" w:type="dxa"/>
            <w:gridSpan w:val="7"/>
          </w:tcPr>
          <w:p w:rsidR="00B83CDD" w:rsidRDefault="00B83CDD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7EB" w:rsidRPr="0070519B" w:rsidRDefault="00A107EB" w:rsidP="0070519B">
            <w:pPr>
              <w:tabs>
                <w:tab w:val="left" w:pos="14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FBF" w:rsidRPr="00E2736E" w:rsidTr="0036362B">
        <w:tc>
          <w:tcPr>
            <w:tcW w:w="2125" w:type="dxa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F2733" w:rsidRPr="002F532C" w:rsidTr="006A62CC">
        <w:trPr>
          <w:trHeight w:val="1262"/>
        </w:trPr>
        <w:tc>
          <w:tcPr>
            <w:tcW w:w="2125" w:type="dxa"/>
            <w:vMerge w:val="restart"/>
          </w:tcPr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Средняя группа</w:t>
            </w:r>
            <w:r>
              <w:rPr>
                <w:rFonts w:ascii="Times New Roman" w:hAnsi="Times New Roman" w:cs="Times New Roman"/>
                <w:b/>
                <w:i/>
              </w:rPr>
              <w:t>№2</w:t>
            </w:r>
          </w:p>
          <w:p w:rsidR="00FF2733" w:rsidRPr="002F532C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</w:t>
            </w:r>
            <w:r w:rsidR="00B9479B">
              <w:rPr>
                <w:rFonts w:ascii="Times New Roman" w:hAnsi="Times New Roman" w:cs="Times New Roman"/>
                <w:b/>
                <w:i/>
              </w:rPr>
              <w:t>Звездочки</w:t>
            </w:r>
            <w:r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FF2733" w:rsidRDefault="00FF2733" w:rsidP="002B6062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2733" w:rsidRPr="00D629D4" w:rsidRDefault="00FF2733" w:rsidP="002B6062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FF2733" w:rsidRPr="003B7F6B" w:rsidRDefault="00FF2733" w:rsidP="002B6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F2733" w:rsidRDefault="00FF2733" w:rsidP="003636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F41CBF" w:rsidRDefault="004253CA" w:rsidP="004253C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049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 w:rsidR="00FD1FF8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  <w:r w:rsidR="00FD1F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FD1FF8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 художественной литературы</w:t>
            </w:r>
            <w:r w:rsidR="00FD1F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CC8" w:rsidRDefault="00642CC8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3049DB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D1FF8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642CC8" w:rsidRDefault="00642CC8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2229E5" w:rsidRDefault="00FF2733" w:rsidP="00642CC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F2733" w:rsidRPr="00F41CBF" w:rsidRDefault="003049DB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09.45 – 10.05 - </w:t>
            </w:r>
            <w:r w:rsidR="00FD1FF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6" w:type="dxa"/>
            <w:vAlign w:val="center"/>
          </w:tcPr>
          <w:p w:rsidR="00FF2733" w:rsidRDefault="00FF273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320C99" w:rsidRDefault="003049DB" w:rsidP="0036362B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253CA"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>Рисование</w:t>
            </w:r>
          </w:p>
          <w:p w:rsidR="00FF2733" w:rsidRPr="00F41CBF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vAlign w:val="center"/>
          </w:tcPr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3049DB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09.45 – 10.05</w:t>
            </w:r>
            <w:r w:rsidR="00FF27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FD1FF8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Аппликация/ лепка/ конструирование</w:t>
            </w:r>
          </w:p>
          <w:p w:rsidR="00FF2733" w:rsidRPr="00F41CBF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42CC8" w:rsidRPr="002F532C" w:rsidTr="000B603C">
        <w:trPr>
          <w:trHeight w:val="1407"/>
        </w:trPr>
        <w:tc>
          <w:tcPr>
            <w:tcW w:w="2125" w:type="dxa"/>
            <w:vMerge/>
          </w:tcPr>
          <w:p w:rsidR="00642CC8" w:rsidRPr="00F41CBF" w:rsidRDefault="00642CC8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642CC8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Pr="0020400F" w:rsidRDefault="00642CC8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r w:rsidR="000B603C" w:rsidRPr="000B603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  <w:t>к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ультура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2CC8" w:rsidRDefault="00642CC8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642CC8" w:rsidRDefault="00642CC8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642CC8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2CC8" w:rsidRDefault="00642CC8" w:rsidP="000B603C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2CC8" w:rsidRDefault="00642CC8" w:rsidP="000B603C">
            <w:pPr>
              <w:jc w:val="center"/>
            </w:pPr>
            <w:r w:rsidRPr="00DC4B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10.15 – 10.35 -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42CC8" w:rsidRDefault="00642CC8" w:rsidP="00642CC8">
            <w:pPr>
              <w:jc w:val="center"/>
            </w:pPr>
            <w:r w:rsidRPr="00DC4B0A">
              <w:rPr>
                <w:rFonts w:ascii="Times New Roman" w:hAnsi="Times New Roman" w:cs="Times New Roman"/>
                <w:b/>
                <w:sz w:val="18"/>
                <w:szCs w:val="18"/>
              </w:rPr>
              <w:t>10.15 – 10.35 - Физкультура</w:t>
            </w:r>
          </w:p>
        </w:tc>
      </w:tr>
      <w:tr w:rsidR="00FF2733" w:rsidRPr="002F532C" w:rsidTr="00642CC8">
        <w:trPr>
          <w:trHeight w:val="1144"/>
        </w:trPr>
        <w:tc>
          <w:tcPr>
            <w:tcW w:w="2125" w:type="dxa"/>
            <w:vMerge/>
          </w:tcPr>
          <w:p w:rsidR="00FF2733" w:rsidRPr="00F41CBF" w:rsidRDefault="00FF2733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A498A" w:rsidRDefault="000A498A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A498A" w:rsidRDefault="000A498A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Pr="00211358" w:rsidRDefault="00FF2733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F2733" w:rsidRDefault="00FF2733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auto"/>
          </w:tcPr>
          <w:p w:rsidR="00FF2733" w:rsidRDefault="00FF2733" w:rsidP="0036362B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C903AF" w:rsidP="004253CA">
            <w:pPr>
              <w:pStyle w:val="a4"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15.50 – 16.15 - </w:t>
            </w:r>
            <w:r w:rsidR="004253CA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Социальный мир/</w:t>
            </w:r>
            <w:r w:rsidR="004253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253CA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труд</w:t>
            </w:r>
            <w:r w:rsidR="004253CA" w:rsidRPr="00320C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4253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4253CA" w:rsidRPr="00320C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ОБЖ</w:t>
            </w:r>
            <w:r w:rsidR="004253CA" w:rsidRPr="008668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shd w:val="clear" w:color="auto" w:fill="auto"/>
          </w:tcPr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FF2733" w:rsidRDefault="00FF273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7EB" w:rsidRPr="002F532C" w:rsidTr="00F92C9A">
        <w:trPr>
          <w:trHeight w:val="523"/>
        </w:trPr>
        <w:tc>
          <w:tcPr>
            <w:tcW w:w="16586" w:type="dxa"/>
            <w:gridSpan w:val="7"/>
          </w:tcPr>
          <w:p w:rsidR="00A107EB" w:rsidRDefault="00A107EB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92C9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FBF" w:rsidRPr="00E2736E" w:rsidTr="0036362B">
        <w:tc>
          <w:tcPr>
            <w:tcW w:w="2125" w:type="dxa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17C43" w:rsidTr="003340E6">
        <w:trPr>
          <w:trHeight w:val="1262"/>
        </w:trPr>
        <w:tc>
          <w:tcPr>
            <w:tcW w:w="2125" w:type="dxa"/>
            <w:vMerge w:val="restart"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 w:rsidR="00F92C9A">
              <w:rPr>
                <w:rFonts w:ascii="Times New Roman" w:hAnsi="Times New Roman" w:cs="Times New Roman"/>
                <w:b/>
                <w:i/>
              </w:rPr>
              <w:t xml:space="preserve"> №1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 w:rsidR="00F92C9A">
              <w:rPr>
                <w:rFonts w:ascii="Times New Roman" w:hAnsi="Times New Roman" w:cs="Times New Roman"/>
                <w:b/>
                <w:i/>
              </w:rPr>
              <w:t>Непоседы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517C43" w:rsidRDefault="00517C43" w:rsidP="0036362B">
            <w:pPr>
              <w:rPr>
                <w:rFonts w:ascii="Times New Roman" w:hAnsi="Times New Roman" w:cs="Times New Roman"/>
              </w:rPr>
            </w:pPr>
          </w:p>
          <w:p w:rsidR="00517C43" w:rsidRPr="00D629D4" w:rsidRDefault="00517C43" w:rsidP="0036362B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517C43" w:rsidRPr="003B7F6B" w:rsidRDefault="00517C43" w:rsidP="003636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92D050"/>
            <w:vAlign w:val="center"/>
          </w:tcPr>
          <w:p w:rsidR="00517C43" w:rsidRPr="00F41CBF" w:rsidRDefault="00517C43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7AAF" w:rsidRDefault="00517C43" w:rsidP="003A7A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42D62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 </w:t>
            </w:r>
          </w:p>
          <w:p w:rsidR="00517C43" w:rsidRDefault="00517C43" w:rsidP="0036362B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334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 </w:t>
            </w:r>
          </w:p>
          <w:p w:rsidR="00517C43" w:rsidRDefault="00517C43" w:rsidP="0036362B">
            <w:pPr>
              <w:jc w:val="center"/>
            </w:pPr>
          </w:p>
        </w:tc>
        <w:tc>
          <w:tcPr>
            <w:tcW w:w="2836" w:type="dxa"/>
            <w:shd w:val="clear" w:color="auto" w:fill="C6D9F1" w:themeFill="text2" w:themeFillTint="33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682F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  <w:p w:rsidR="00517C43" w:rsidRPr="00435D23" w:rsidRDefault="00517C43" w:rsidP="006D3AC3">
            <w:pPr>
              <w:jc w:val="center"/>
            </w:pPr>
          </w:p>
        </w:tc>
        <w:tc>
          <w:tcPr>
            <w:tcW w:w="3120" w:type="dxa"/>
          </w:tcPr>
          <w:p w:rsidR="00517C43" w:rsidRDefault="00517C43" w:rsidP="0036362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034AF" w:rsidRDefault="00517C43" w:rsidP="003034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517C43" w:rsidRDefault="006D3AC3" w:rsidP="003034AF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мир/ ОБЖ</w:t>
            </w:r>
          </w:p>
        </w:tc>
      </w:tr>
      <w:tr w:rsidR="00517C43" w:rsidRPr="00F41CBF" w:rsidTr="0020008B">
        <w:trPr>
          <w:trHeight w:val="1216"/>
        </w:trPr>
        <w:tc>
          <w:tcPr>
            <w:tcW w:w="2125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271E0" w:rsidRDefault="00517C43" w:rsidP="00C271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C271E0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517C43" w:rsidRPr="00543CE8" w:rsidRDefault="00517C43" w:rsidP="00C271E0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C86F5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Грамота</w:t>
            </w: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543CE8" w:rsidRDefault="00517C43" w:rsidP="003340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10.20 - </w:t>
            </w:r>
            <w:r w:rsidR="003340E6">
              <w:rPr>
                <w:rFonts w:ascii="Times New Roman" w:hAnsi="Times New Roman" w:cs="Times New Roman"/>
                <w:b/>
                <w:sz w:val="18"/>
                <w:szCs w:val="18"/>
              </w:rPr>
              <w:t>Лепка/ конструирование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10.20 - </w:t>
            </w:r>
            <w:r w:rsidR="00682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517C43" w:rsidRDefault="00517C43" w:rsidP="0036362B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517C43" w:rsidRDefault="00517C43" w:rsidP="0036362B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271E0" w:rsidRDefault="00517C43" w:rsidP="00C271E0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9.55 – 10.20</w:t>
            </w:r>
            <w:r w:rsidRPr="000027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0B052C">
              <w:rPr>
                <w:rFonts w:ascii="Times New Roman" w:hAnsi="Times New Roman"/>
                <w:b/>
                <w:sz w:val="20"/>
                <w:szCs w:val="20"/>
              </w:rPr>
              <w:t>Рисование/</w:t>
            </w:r>
            <w:r w:rsidR="000B052C"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</w:t>
            </w:r>
            <w:r w:rsidR="000B052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D3D9D" w:rsidRDefault="007D3D9D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C271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7C43" w:rsidRPr="00F41CBF" w:rsidTr="003340E6">
        <w:trPr>
          <w:trHeight w:val="1144"/>
        </w:trPr>
        <w:tc>
          <w:tcPr>
            <w:tcW w:w="2125" w:type="dxa"/>
            <w:vMerge/>
          </w:tcPr>
          <w:p w:rsidR="00517C43" w:rsidRPr="00F41CBF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Default="00286579" w:rsidP="000B052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16.15 </w:t>
            </w:r>
            <w:r w:rsidR="001F236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052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</w:t>
            </w:r>
            <w:r w:rsidR="000B05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B052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художественной литературы</w:t>
            </w:r>
            <w:r w:rsidR="000B052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 w:rsidR="000B05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</w:tc>
        <w:tc>
          <w:tcPr>
            <w:tcW w:w="2835" w:type="dxa"/>
            <w:shd w:val="clear" w:color="auto" w:fill="FFFFFF" w:themeFill="background1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36362B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92D050"/>
          </w:tcPr>
          <w:p w:rsidR="000B603C" w:rsidRDefault="000B603C" w:rsidP="003340E6">
            <w:pPr>
              <w:shd w:val="clear" w:color="auto" w:fill="92D05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3340E6" w:rsidRDefault="003340E6" w:rsidP="003340E6">
            <w:pPr>
              <w:shd w:val="clear" w:color="auto" w:fill="92D050"/>
              <w:spacing w:line="240" w:lineRule="atLeast"/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517C43" w:rsidRPr="000B603C" w:rsidRDefault="000B603C" w:rsidP="003340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16.15 - </w:t>
            </w:r>
            <w:r w:rsidR="003340E6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6" w:type="dxa"/>
            <w:shd w:val="clear" w:color="auto" w:fill="92D050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12BB" w:rsidRPr="00F53AD1" w:rsidRDefault="009012BB" w:rsidP="009012BB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9012BB" w:rsidRDefault="009012BB" w:rsidP="009012BB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012BB" w:rsidRDefault="009012BB" w:rsidP="009012BB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673C56" w:rsidRDefault="00517C43" w:rsidP="00D525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517C43" w:rsidRDefault="00517C43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17C43" w:rsidRPr="00F41CBF" w:rsidRDefault="00517C43" w:rsidP="009012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17C43" w:rsidTr="00517C43">
        <w:trPr>
          <w:trHeight w:val="881"/>
        </w:trPr>
        <w:tc>
          <w:tcPr>
            <w:tcW w:w="16586" w:type="dxa"/>
            <w:gridSpan w:val="7"/>
          </w:tcPr>
          <w:p w:rsidR="00517C43" w:rsidRDefault="00517C43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517C43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92C9A" w:rsidRDefault="00F92C9A" w:rsidP="00F92C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2C9A" w:rsidRPr="00E2736E" w:rsidTr="00FD1FF8">
        <w:tc>
          <w:tcPr>
            <w:tcW w:w="2125" w:type="dxa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F92C9A" w:rsidRPr="00E2736E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92C9A" w:rsidTr="009C0E74">
        <w:trPr>
          <w:trHeight w:val="1262"/>
        </w:trPr>
        <w:tc>
          <w:tcPr>
            <w:tcW w:w="2125" w:type="dxa"/>
            <w:vMerge w:val="restart"/>
          </w:tcPr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таршая</w:t>
            </w:r>
            <w:r w:rsidRPr="00F41CBF">
              <w:rPr>
                <w:rFonts w:ascii="Times New Roman" w:hAnsi="Times New Roman" w:cs="Times New Roman"/>
                <w:b/>
                <w:i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№2 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b/>
                <w:i/>
              </w:rPr>
              <w:t>Пчелки</w:t>
            </w:r>
            <w:r w:rsidRPr="00F41CBF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F92C9A" w:rsidRDefault="00F92C9A" w:rsidP="00FD1FF8">
            <w:pPr>
              <w:rPr>
                <w:rFonts w:ascii="Times New Roman" w:hAnsi="Times New Roman" w:cs="Times New Roman"/>
              </w:rPr>
            </w:pPr>
          </w:p>
          <w:p w:rsidR="00F92C9A" w:rsidRPr="00D629D4" w:rsidRDefault="00F92C9A" w:rsidP="00FD1FF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25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F92C9A" w:rsidRPr="003B7F6B" w:rsidRDefault="00F92C9A" w:rsidP="00FD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F92C9A" w:rsidRPr="00F41CBF" w:rsidRDefault="00315BC7" w:rsidP="00C005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 w:rsidR="009F77A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- Грамота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9.20 – 9.45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315BC7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F92C9A" w:rsidRDefault="00F92C9A" w:rsidP="00FD1FF8">
            <w:pPr>
              <w:spacing w:line="240" w:lineRule="atLeast"/>
              <w:jc w:val="center"/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F92C9A" w:rsidRDefault="00F92C9A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543CE8" w:rsidRDefault="00F92C9A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9C0E74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  <w:p w:rsidR="00F92C9A" w:rsidRDefault="00F92C9A" w:rsidP="00FD1FF8">
            <w:pPr>
              <w:jc w:val="center"/>
            </w:pPr>
          </w:p>
        </w:tc>
        <w:tc>
          <w:tcPr>
            <w:tcW w:w="2836" w:type="dxa"/>
            <w:shd w:val="clear" w:color="auto" w:fill="auto"/>
          </w:tcPr>
          <w:p w:rsidR="00F92C9A" w:rsidRDefault="00F92C9A" w:rsidP="00FD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9A52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0E74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F92C9A" w:rsidRPr="00435D23" w:rsidRDefault="00F92C9A" w:rsidP="00FD1FF8">
            <w:pPr>
              <w:jc w:val="center"/>
            </w:pPr>
          </w:p>
        </w:tc>
        <w:tc>
          <w:tcPr>
            <w:tcW w:w="3120" w:type="dxa"/>
          </w:tcPr>
          <w:p w:rsidR="00F92C9A" w:rsidRDefault="00F92C9A" w:rsidP="00FD1F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9.45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</w:p>
          <w:p w:rsidR="00F92C9A" w:rsidRDefault="00F92C9A" w:rsidP="00FD1FF8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мир/ ОБЖ</w:t>
            </w:r>
          </w:p>
        </w:tc>
      </w:tr>
      <w:tr w:rsidR="00F92C9A" w:rsidRPr="00F41CBF" w:rsidTr="00FD1FF8">
        <w:trPr>
          <w:trHeight w:val="1216"/>
        </w:trPr>
        <w:tc>
          <w:tcPr>
            <w:tcW w:w="2125" w:type="dxa"/>
            <w:vMerge/>
          </w:tcPr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543CE8" w:rsidRDefault="00F92C9A" w:rsidP="00315BC7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315BC7">
              <w:rPr>
                <w:rFonts w:ascii="Times New Roman" w:hAnsi="Times New Roman"/>
                <w:b/>
                <w:sz w:val="20"/>
                <w:szCs w:val="20"/>
              </w:rPr>
              <w:t>Рисование</w:t>
            </w:r>
            <w:r w:rsidR="001F2368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F2368" w:rsidRPr="003726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Аппликация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 - </w:t>
            </w:r>
            <w:r w:rsidR="00F8134E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0E74" w:rsidRDefault="009C0E74" w:rsidP="009C0E74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10.20 -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Чтение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художественной литературы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труд</w:t>
            </w:r>
          </w:p>
          <w:p w:rsidR="00F92C9A" w:rsidRPr="00543CE8" w:rsidRDefault="009F77A4" w:rsidP="009F77A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F92C9A" w:rsidRDefault="00F92C9A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9C0E74" w:rsidP="00FD1FF8">
            <w:pPr>
              <w:spacing w:line="240" w:lineRule="atLeast"/>
              <w:ind w:left="3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10.20 - </w:t>
            </w:r>
            <w:r w:rsidR="00F8134E">
              <w:rPr>
                <w:rFonts w:ascii="Times New Roman" w:hAnsi="Times New Roman" w:cs="Times New Roman"/>
                <w:b/>
                <w:sz w:val="18"/>
                <w:szCs w:val="18"/>
              </w:rPr>
              <w:t>Лепка/ конструирование</w:t>
            </w:r>
            <w:r w:rsidR="00F8134E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92C9A" w:rsidRPr="00F41CBF" w:rsidRDefault="00F92C9A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92C9A" w:rsidRDefault="00F92C9A" w:rsidP="00FD1FF8">
            <w:pPr>
              <w:spacing w:line="240" w:lineRule="atLeas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2C9A" w:rsidRPr="00F41CBF" w:rsidRDefault="00F92C9A" w:rsidP="0078485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2C9A" w:rsidRPr="00F41CBF" w:rsidTr="009C0E74">
        <w:trPr>
          <w:trHeight w:val="1144"/>
        </w:trPr>
        <w:tc>
          <w:tcPr>
            <w:tcW w:w="2125" w:type="dxa"/>
            <w:vMerge/>
          </w:tcPr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  <w:gridSpan w:val="2"/>
            <w:shd w:val="clear" w:color="auto" w:fill="92D050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315BC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16.15 - </w:t>
            </w:r>
            <w:r w:rsidR="00315BC7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41CBF" w:rsidRDefault="00315BC7" w:rsidP="00315BC7">
            <w:pPr>
              <w:tabs>
                <w:tab w:val="left" w:pos="360"/>
                <w:tab w:val="center" w:pos="13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16.15 - Музыка</w:t>
            </w:r>
          </w:p>
        </w:tc>
        <w:tc>
          <w:tcPr>
            <w:tcW w:w="2835" w:type="dxa"/>
            <w:shd w:val="clear" w:color="auto" w:fill="auto"/>
          </w:tcPr>
          <w:p w:rsidR="00F92C9A" w:rsidRDefault="00F92C9A" w:rsidP="009C0E7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</w:p>
          <w:p w:rsidR="00F92C9A" w:rsidRDefault="00F92C9A" w:rsidP="00FD1F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0B603C" w:rsidRDefault="00F92C9A" w:rsidP="009C0E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C6D9F1" w:themeFill="text2" w:themeFillTint="33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673C56" w:rsidRDefault="009A52BD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</w:t>
            </w:r>
            <w:r w:rsidRPr="00673C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16.15 - Музыка</w:t>
            </w:r>
          </w:p>
        </w:tc>
        <w:tc>
          <w:tcPr>
            <w:tcW w:w="3120" w:type="dxa"/>
            <w:shd w:val="clear" w:color="auto" w:fill="92D050"/>
          </w:tcPr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53AD1" w:rsidRDefault="00F92C9A" w:rsidP="00FD1FF8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0 – 11.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F92C9A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Pr="00F41CBF" w:rsidRDefault="00F92C9A" w:rsidP="00FD1FF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2C9A" w:rsidTr="00FD1FF8">
        <w:trPr>
          <w:trHeight w:val="881"/>
        </w:trPr>
        <w:tc>
          <w:tcPr>
            <w:tcW w:w="16586" w:type="dxa"/>
            <w:gridSpan w:val="7"/>
          </w:tcPr>
          <w:p w:rsidR="00F92C9A" w:rsidRDefault="00F92C9A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2C9A" w:rsidRDefault="00F92C9A" w:rsidP="00FD1FF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A7FBF" w:rsidRPr="00E2736E" w:rsidTr="00A216E5">
        <w:tc>
          <w:tcPr>
            <w:tcW w:w="2269" w:type="dxa"/>
            <w:gridSpan w:val="2"/>
          </w:tcPr>
          <w:p w:rsidR="00EA7FBF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EA7FBF" w:rsidRPr="00E2736E" w:rsidRDefault="00EA7FBF" w:rsidP="003636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273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574CD" w:rsidRPr="002F532C" w:rsidTr="007E01BF">
        <w:trPr>
          <w:trHeight w:val="568"/>
        </w:trPr>
        <w:tc>
          <w:tcPr>
            <w:tcW w:w="2269" w:type="dxa"/>
            <w:gridSpan w:val="2"/>
            <w:vMerge w:val="restart"/>
          </w:tcPr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Подготовительная группа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F41CBF">
              <w:rPr>
                <w:rFonts w:ascii="Times New Roman" w:hAnsi="Times New Roman" w:cs="Times New Roman"/>
                <w:b/>
                <w:i/>
              </w:rPr>
              <w:t>«Светлячок»</w:t>
            </w:r>
          </w:p>
          <w:p w:rsidR="00A574CD" w:rsidRDefault="00A574CD" w:rsidP="00E92078">
            <w:pPr>
              <w:rPr>
                <w:rFonts w:ascii="Times New Roman" w:hAnsi="Times New Roman" w:cs="Times New Roman"/>
              </w:rPr>
            </w:pPr>
          </w:p>
          <w:p w:rsidR="00A574CD" w:rsidRDefault="00A574CD" w:rsidP="00E92078">
            <w:pPr>
              <w:rPr>
                <w:rFonts w:ascii="Times New Roman" w:hAnsi="Times New Roman" w:cs="Times New Roman"/>
              </w:rPr>
            </w:pPr>
          </w:p>
          <w:p w:rsidR="00A574CD" w:rsidRPr="00D629D4" w:rsidRDefault="00A574CD" w:rsidP="00E92078">
            <w:pPr>
              <w:spacing w:line="240" w:lineRule="atLeast"/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7C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</w:t>
            </w:r>
          </w:p>
          <w:p w:rsidR="00A574CD" w:rsidRDefault="004E00C9" w:rsidP="00E92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>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74CD">
              <w:rPr>
                <w:rFonts w:ascii="Times New Roman" w:hAnsi="Times New Roman" w:cs="Times New Roman"/>
                <w:sz w:val="20"/>
                <w:szCs w:val="20"/>
              </w:rPr>
              <w:t>о 30</w:t>
            </w:r>
            <w:r w:rsidR="00A574CD" w:rsidRPr="00D629D4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  <w:p w:rsidR="00A574CD" w:rsidRPr="001F729F" w:rsidRDefault="00A574CD" w:rsidP="00517C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9.50  - 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  <w:p w:rsidR="00A574CD" w:rsidRPr="00F41CBF" w:rsidRDefault="00A574CD" w:rsidP="00F1019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574CD" w:rsidRPr="00F41CBF" w:rsidRDefault="00A574CD" w:rsidP="007E01B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09.20 – 9.50  -  </w:t>
            </w:r>
            <w:r w:rsidR="007E01BF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31DA2">
              <w:rPr>
                <w:rFonts w:ascii="Times New Roman" w:hAnsi="Times New Roman" w:cs="Times New Roman"/>
                <w:b/>
                <w:sz w:val="18"/>
                <w:szCs w:val="18"/>
              </w:rPr>
              <w:t>Грамота</w:t>
            </w:r>
          </w:p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A574C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C31D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C31DA2">
              <w:rPr>
                <w:rFonts w:ascii="Times New Roman" w:hAnsi="Times New Roman" w:cs="Times New Roman"/>
                <w:b/>
                <w:sz w:val="18"/>
                <w:szCs w:val="18"/>
              </w:rPr>
              <w:t>ОБЖ</w:t>
            </w:r>
          </w:p>
        </w:tc>
        <w:tc>
          <w:tcPr>
            <w:tcW w:w="3120" w:type="dxa"/>
          </w:tcPr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C31D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9.20 – 9.50   - </w:t>
            </w:r>
            <w:r w:rsidR="000B603C" w:rsidRPr="00320C9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Окружающий мир</w:t>
            </w:r>
          </w:p>
        </w:tc>
      </w:tr>
      <w:tr w:rsidR="00A574CD" w:rsidRPr="002F532C" w:rsidTr="00591726">
        <w:trPr>
          <w:trHeight w:val="938"/>
        </w:trPr>
        <w:tc>
          <w:tcPr>
            <w:tcW w:w="2269" w:type="dxa"/>
            <w:gridSpan w:val="2"/>
            <w:vMerge/>
          </w:tcPr>
          <w:p w:rsidR="00A574CD" w:rsidRPr="00F41CBF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41CBF" w:rsidRDefault="00A574CD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Социальный мир/ </w:t>
            </w:r>
            <w:r w:rsidR="00C31DA2">
              <w:rPr>
                <w:rFonts w:ascii="Times New Roman" w:hAnsi="Times New Roman" w:cs="Times New Roman"/>
                <w:b/>
                <w:sz w:val="18"/>
                <w:szCs w:val="18"/>
              </w:rPr>
              <w:t>труд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072E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- 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Рисование </w:t>
            </w:r>
          </w:p>
          <w:p w:rsidR="00A574CD" w:rsidRPr="00F41CBF" w:rsidRDefault="00A574CD" w:rsidP="00072E2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74CD" w:rsidRPr="00F41CBF" w:rsidRDefault="000B2003" w:rsidP="00C27B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10.30 -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Лепка/</w:t>
            </w:r>
            <w:r w:rsidR="00D02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27BF4">
              <w:rPr>
                <w:rFonts w:ascii="Times New Roman" w:hAnsi="Times New Roman" w:cs="Times New Roman"/>
                <w:b/>
                <w:sz w:val="18"/>
                <w:szCs w:val="18"/>
              </w:rPr>
              <w:t>аппликация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A574CD" w:rsidRPr="003C7BBE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10.00 – 10.30</w:t>
            </w:r>
            <w:r w:rsidR="004E0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– Чтение художественной литературы</w:t>
            </w:r>
            <w:r w:rsidR="004E0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574CD" w:rsidRPr="003C7BBE" w:rsidRDefault="00A574C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574CD" w:rsidRDefault="00A574CD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Default="00DC7709" w:rsidP="00DC770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10.30  - </w:t>
            </w:r>
          </w:p>
          <w:p w:rsidR="00A574CD" w:rsidRPr="00F41CBF" w:rsidRDefault="000B603C" w:rsidP="0070519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Конструирование</w:t>
            </w:r>
          </w:p>
        </w:tc>
      </w:tr>
      <w:tr w:rsidR="00B83CDD" w:rsidRPr="002F532C" w:rsidTr="000B603C">
        <w:trPr>
          <w:trHeight w:val="1291"/>
        </w:trPr>
        <w:tc>
          <w:tcPr>
            <w:tcW w:w="2269" w:type="dxa"/>
            <w:gridSpan w:val="2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  <w:shd w:val="clear" w:color="auto" w:fill="92D050"/>
            <w:vAlign w:val="center"/>
          </w:tcPr>
          <w:p w:rsidR="00B83CDD" w:rsidRPr="00F53AD1" w:rsidRDefault="00B83CDD" w:rsidP="000B603C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="00A574CD">
              <w:rPr>
                <w:rFonts w:ascii="Times New Roman" w:hAnsi="Times New Roman" w:cs="Times New Roman"/>
                <w:b/>
                <w:sz w:val="18"/>
                <w:szCs w:val="18"/>
              </w:rPr>
              <w:t>10.40 – 11.1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 </w:t>
            </w:r>
            <w:r w:rsidR="005332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83CDD" w:rsidRPr="00F53AD1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E00C9" w:rsidRDefault="004E00C9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53AD1" w:rsidRDefault="004E00C9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10.40 – 11.10 –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B83CDD" w:rsidRPr="00F53AD1" w:rsidRDefault="004E00C9" w:rsidP="000B6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10.40 – 11.1</w:t>
            </w:r>
            <w:r w:rsidRPr="000B603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92D050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AA4C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Физкультура</w:t>
            </w: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B83CDD" w:rsidRPr="00F41CBF" w:rsidRDefault="007C587B" w:rsidP="000B603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10.40 – 11.10 - </w:t>
            </w:r>
            <w:r w:rsidR="000B603C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  <w:tc>
          <w:tcPr>
            <w:tcW w:w="3120" w:type="dxa"/>
            <w:shd w:val="clear" w:color="auto" w:fill="92D050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574CD" w:rsidRPr="00F53AD1" w:rsidRDefault="00A574CD" w:rsidP="00A574CD">
            <w:pPr>
              <w:shd w:val="clear" w:color="auto" w:fill="92D05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="009012BB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</w:t>
            </w:r>
            <w:r w:rsidR="009012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9012BB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:rsidR="00B83CDD" w:rsidRDefault="00A574CD" w:rsidP="00A574C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Физкультура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53AD1">
              <w:rPr>
                <w:rFonts w:ascii="Times New Roman" w:hAnsi="Times New Roman" w:cs="Times New Roman"/>
                <w:b/>
                <w:sz w:val="18"/>
                <w:szCs w:val="18"/>
              </w:rPr>
              <w:t>на свежем воздухе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83CDD" w:rsidRPr="002F532C" w:rsidTr="00890225">
        <w:trPr>
          <w:trHeight w:val="708"/>
        </w:trPr>
        <w:tc>
          <w:tcPr>
            <w:tcW w:w="2269" w:type="dxa"/>
            <w:gridSpan w:val="2"/>
            <w:vMerge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1" w:type="dxa"/>
          </w:tcPr>
          <w:p w:rsidR="00B83CDD" w:rsidRDefault="00B83CDD" w:rsidP="00E92078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Default="00B83CDD" w:rsidP="00FE15A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3CDD" w:rsidRPr="00F41CBF" w:rsidRDefault="00B83CDD" w:rsidP="002144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B83CDD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B83CDD" w:rsidRPr="00F41CBF" w:rsidRDefault="00B83CDD" w:rsidP="00E920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32555" w:rsidRPr="002F532C" w:rsidTr="00FD406E">
        <w:trPr>
          <w:trHeight w:val="325"/>
        </w:trPr>
        <w:tc>
          <w:tcPr>
            <w:tcW w:w="16586" w:type="dxa"/>
            <w:gridSpan w:val="7"/>
          </w:tcPr>
          <w:p w:rsidR="00F32555" w:rsidRDefault="00F32555" w:rsidP="00592A33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</w:p>
          <w:p w:rsidR="00F32555" w:rsidRDefault="00F32555" w:rsidP="00BF019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92A33" w:rsidRDefault="00592A33" w:rsidP="003C7BBE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32555" w:rsidRPr="00592A33" w:rsidRDefault="004C1672" w:rsidP="00592A33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BD2488">
        <w:rPr>
          <w:rFonts w:ascii="Times New Roman" w:hAnsi="Times New Roman" w:cs="Times New Roman"/>
        </w:rPr>
        <w:t>Выполнено в соответствии с СанПи</w:t>
      </w:r>
      <w:r w:rsidR="00F41CBF" w:rsidRPr="00BD2488">
        <w:rPr>
          <w:rFonts w:ascii="Times New Roman" w:hAnsi="Times New Roman" w:cs="Times New Roman"/>
        </w:rPr>
        <w:t xml:space="preserve">Н </w:t>
      </w:r>
      <w:r w:rsidRPr="00BD2488">
        <w:rPr>
          <w:rFonts w:ascii="Times New Roman" w:hAnsi="Times New Roman" w:cs="Times New Roman"/>
        </w:rPr>
        <w:t xml:space="preserve"> 2.4.1. 3049-13 от 15.05.2013 года</w:t>
      </w:r>
    </w:p>
    <w:p w:rsidR="00035D4D" w:rsidRDefault="00035D4D" w:rsidP="003566A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95506" w:rsidRDefault="00395506" w:rsidP="009A52BD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95506" w:rsidSect="006E6E8A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4C85"/>
    <w:multiLevelType w:val="hybridMultilevel"/>
    <w:tmpl w:val="BB0A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3186"/>
    <w:multiLevelType w:val="hybridMultilevel"/>
    <w:tmpl w:val="4AB2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1C6"/>
    <w:multiLevelType w:val="hybridMultilevel"/>
    <w:tmpl w:val="AEB8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B2D9F"/>
    <w:multiLevelType w:val="hybridMultilevel"/>
    <w:tmpl w:val="41DCE8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872D3A"/>
    <w:multiLevelType w:val="hybridMultilevel"/>
    <w:tmpl w:val="C554D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2605"/>
    <w:multiLevelType w:val="hybridMultilevel"/>
    <w:tmpl w:val="93F4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D64AF"/>
    <w:multiLevelType w:val="hybridMultilevel"/>
    <w:tmpl w:val="78F25284"/>
    <w:lvl w:ilvl="0" w:tplc="16BEF97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4045FB"/>
    <w:multiLevelType w:val="hybridMultilevel"/>
    <w:tmpl w:val="7C14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C4C36"/>
    <w:multiLevelType w:val="hybridMultilevel"/>
    <w:tmpl w:val="B53C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513"/>
    <w:multiLevelType w:val="hybridMultilevel"/>
    <w:tmpl w:val="6B3072BE"/>
    <w:lvl w:ilvl="0" w:tplc="88545F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D32F3"/>
    <w:multiLevelType w:val="multilevel"/>
    <w:tmpl w:val="C91A785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30A7AC4"/>
    <w:multiLevelType w:val="hybridMultilevel"/>
    <w:tmpl w:val="05C4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5516"/>
    <w:multiLevelType w:val="hybridMultilevel"/>
    <w:tmpl w:val="0254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17A6D"/>
    <w:multiLevelType w:val="hybridMultilevel"/>
    <w:tmpl w:val="7D8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54E85"/>
    <w:multiLevelType w:val="multilevel"/>
    <w:tmpl w:val="286038E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8F553D1"/>
    <w:multiLevelType w:val="multilevel"/>
    <w:tmpl w:val="98822F60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3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6">
    <w:nsid w:val="6A86689A"/>
    <w:multiLevelType w:val="multilevel"/>
    <w:tmpl w:val="6CA8D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17">
    <w:nsid w:val="747B578D"/>
    <w:multiLevelType w:val="hybridMultilevel"/>
    <w:tmpl w:val="43C8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479B6"/>
    <w:multiLevelType w:val="multilevel"/>
    <w:tmpl w:val="FDE4AC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440"/>
      </w:pPr>
      <w:rPr>
        <w:rFonts w:hint="default"/>
      </w:rPr>
    </w:lvl>
  </w:abstractNum>
  <w:abstractNum w:abstractNumId="19">
    <w:nsid w:val="78D25F3C"/>
    <w:multiLevelType w:val="multilevel"/>
    <w:tmpl w:val="86C25574"/>
    <w:lvl w:ilvl="0">
      <w:start w:val="9"/>
      <w:numFmt w:val="decimalZero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9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0">
    <w:nsid w:val="7A0A1EBD"/>
    <w:multiLevelType w:val="multilevel"/>
    <w:tmpl w:val="BD9EF2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4"/>
  </w:num>
  <w:num w:numId="10">
    <w:abstractNumId w:val="16"/>
  </w:num>
  <w:num w:numId="11">
    <w:abstractNumId w:val="20"/>
  </w:num>
  <w:num w:numId="12">
    <w:abstractNumId w:val="19"/>
  </w:num>
  <w:num w:numId="13">
    <w:abstractNumId w:val="15"/>
  </w:num>
  <w:num w:numId="14">
    <w:abstractNumId w:val="18"/>
  </w:num>
  <w:num w:numId="15">
    <w:abstractNumId w:val="6"/>
  </w:num>
  <w:num w:numId="16">
    <w:abstractNumId w:val="13"/>
  </w:num>
  <w:num w:numId="17">
    <w:abstractNumId w:val="0"/>
  </w:num>
  <w:num w:numId="18">
    <w:abstractNumId w:val="1"/>
  </w:num>
  <w:num w:numId="19">
    <w:abstractNumId w:val="11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074"/>
    <w:rsid w:val="00002755"/>
    <w:rsid w:val="0000306E"/>
    <w:rsid w:val="00013F42"/>
    <w:rsid w:val="00020363"/>
    <w:rsid w:val="00022A8A"/>
    <w:rsid w:val="000275C8"/>
    <w:rsid w:val="00033085"/>
    <w:rsid w:val="00035D4D"/>
    <w:rsid w:val="00035F4D"/>
    <w:rsid w:val="00036222"/>
    <w:rsid w:val="000379E4"/>
    <w:rsid w:val="00042D62"/>
    <w:rsid w:val="00045662"/>
    <w:rsid w:val="00053256"/>
    <w:rsid w:val="00057E9D"/>
    <w:rsid w:val="000619F7"/>
    <w:rsid w:val="00063D4F"/>
    <w:rsid w:val="000719EE"/>
    <w:rsid w:val="00072E24"/>
    <w:rsid w:val="00075B50"/>
    <w:rsid w:val="00084089"/>
    <w:rsid w:val="00085501"/>
    <w:rsid w:val="00096646"/>
    <w:rsid w:val="00096F9B"/>
    <w:rsid w:val="000A0D22"/>
    <w:rsid w:val="000A3DE1"/>
    <w:rsid w:val="000A498A"/>
    <w:rsid w:val="000A6F65"/>
    <w:rsid w:val="000B052C"/>
    <w:rsid w:val="000B2003"/>
    <w:rsid w:val="000B2D06"/>
    <w:rsid w:val="000B603C"/>
    <w:rsid w:val="000C204F"/>
    <w:rsid w:val="000C6B5C"/>
    <w:rsid w:val="000C7A5E"/>
    <w:rsid w:val="000D58C2"/>
    <w:rsid w:val="000D7AB4"/>
    <w:rsid w:val="000E4C2F"/>
    <w:rsid w:val="000E60CD"/>
    <w:rsid w:val="000F0F6E"/>
    <w:rsid w:val="000F6C47"/>
    <w:rsid w:val="0010085C"/>
    <w:rsid w:val="00101E3E"/>
    <w:rsid w:val="00103EEE"/>
    <w:rsid w:val="0010426D"/>
    <w:rsid w:val="001063B7"/>
    <w:rsid w:val="00110B59"/>
    <w:rsid w:val="001116DB"/>
    <w:rsid w:val="0014047E"/>
    <w:rsid w:val="001419C7"/>
    <w:rsid w:val="001435C7"/>
    <w:rsid w:val="00143E13"/>
    <w:rsid w:val="001444F8"/>
    <w:rsid w:val="00146212"/>
    <w:rsid w:val="00153750"/>
    <w:rsid w:val="00155D2B"/>
    <w:rsid w:val="001561A7"/>
    <w:rsid w:val="00156C17"/>
    <w:rsid w:val="001608ED"/>
    <w:rsid w:val="001664E3"/>
    <w:rsid w:val="001753FE"/>
    <w:rsid w:val="00177D9B"/>
    <w:rsid w:val="001A06CE"/>
    <w:rsid w:val="001A27BD"/>
    <w:rsid w:val="001A6834"/>
    <w:rsid w:val="001B28F8"/>
    <w:rsid w:val="001C04A4"/>
    <w:rsid w:val="001C1C18"/>
    <w:rsid w:val="001C48C6"/>
    <w:rsid w:val="001C6FA1"/>
    <w:rsid w:val="001E489C"/>
    <w:rsid w:val="001F0302"/>
    <w:rsid w:val="001F2368"/>
    <w:rsid w:val="001F58E7"/>
    <w:rsid w:val="001F729F"/>
    <w:rsid w:val="0020008B"/>
    <w:rsid w:val="00201589"/>
    <w:rsid w:val="002023D8"/>
    <w:rsid w:val="0020400F"/>
    <w:rsid w:val="0021033F"/>
    <w:rsid w:val="00211358"/>
    <w:rsid w:val="002144F9"/>
    <w:rsid w:val="00217773"/>
    <w:rsid w:val="00220258"/>
    <w:rsid w:val="00220269"/>
    <w:rsid w:val="00222750"/>
    <w:rsid w:val="002229E5"/>
    <w:rsid w:val="002238D9"/>
    <w:rsid w:val="00230394"/>
    <w:rsid w:val="00230DD8"/>
    <w:rsid w:val="00244331"/>
    <w:rsid w:val="002454CD"/>
    <w:rsid w:val="00246F29"/>
    <w:rsid w:val="00247649"/>
    <w:rsid w:val="002520FF"/>
    <w:rsid w:val="00252B01"/>
    <w:rsid w:val="00255428"/>
    <w:rsid w:val="002576D6"/>
    <w:rsid w:val="0026357B"/>
    <w:rsid w:val="00264248"/>
    <w:rsid w:val="002676E8"/>
    <w:rsid w:val="00267FB5"/>
    <w:rsid w:val="00271B8B"/>
    <w:rsid w:val="002727C7"/>
    <w:rsid w:val="00276A27"/>
    <w:rsid w:val="00280A61"/>
    <w:rsid w:val="00286579"/>
    <w:rsid w:val="00293E6A"/>
    <w:rsid w:val="00295EA6"/>
    <w:rsid w:val="002A05B0"/>
    <w:rsid w:val="002A4091"/>
    <w:rsid w:val="002A4AF8"/>
    <w:rsid w:val="002A6C94"/>
    <w:rsid w:val="002B6062"/>
    <w:rsid w:val="002C1F0C"/>
    <w:rsid w:val="002C41DD"/>
    <w:rsid w:val="002C6539"/>
    <w:rsid w:val="002C6F52"/>
    <w:rsid w:val="002D02F2"/>
    <w:rsid w:val="002D7881"/>
    <w:rsid w:val="002D7A8E"/>
    <w:rsid w:val="002E2A0C"/>
    <w:rsid w:val="002E71AB"/>
    <w:rsid w:val="002E7527"/>
    <w:rsid w:val="002F072A"/>
    <w:rsid w:val="002F532C"/>
    <w:rsid w:val="002F570A"/>
    <w:rsid w:val="002F7C3A"/>
    <w:rsid w:val="003034AF"/>
    <w:rsid w:val="00304333"/>
    <w:rsid w:val="003049DB"/>
    <w:rsid w:val="00304AF3"/>
    <w:rsid w:val="0030587F"/>
    <w:rsid w:val="00307195"/>
    <w:rsid w:val="00312757"/>
    <w:rsid w:val="003155E3"/>
    <w:rsid w:val="00315BC7"/>
    <w:rsid w:val="00320C99"/>
    <w:rsid w:val="003212B4"/>
    <w:rsid w:val="00323A31"/>
    <w:rsid w:val="00326273"/>
    <w:rsid w:val="003275D9"/>
    <w:rsid w:val="00332397"/>
    <w:rsid w:val="00333DB5"/>
    <w:rsid w:val="003340E6"/>
    <w:rsid w:val="00336FD9"/>
    <w:rsid w:val="0034090B"/>
    <w:rsid w:val="00344C66"/>
    <w:rsid w:val="00356255"/>
    <w:rsid w:val="003566A5"/>
    <w:rsid w:val="0036362B"/>
    <w:rsid w:val="003641EC"/>
    <w:rsid w:val="003669AC"/>
    <w:rsid w:val="00367D3F"/>
    <w:rsid w:val="003726C6"/>
    <w:rsid w:val="003769FF"/>
    <w:rsid w:val="00381F27"/>
    <w:rsid w:val="003836CB"/>
    <w:rsid w:val="00384339"/>
    <w:rsid w:val="003940D1"/>
    <w:rsid w:val="00395230"/>
    <w:rsid w:val="00395506"/>
    <w:rsid w:val="003A376D"/>
    <w:rsid w:val="003A3D43"/>
    <w:rsid w:val="003A7AAF"/>
    <w:rsid w:val="003B4A47"/>
    <w:rsid w:val="003B5B66"/>
    <w:rsid w:val="003B7F6B"/>
    <w:rsid w:val="003C07E3"/>
    <w:rsid w:val="003C7BBE"/>
    <w:rsid w:val="003D085A"/>
    <w:rsid w:val="003D5654"/>
    <w:rsid w:val="003D76CD"/>
    <w:rsid w:val="003E1C9C"/>
    <w:rsid w:val="003E448E"/>
    <w:rsid w:val="003E76EC"/>
    <w:rsid w:val="003E7869"/>
    <w:rsid w:val="003E7FC5"/>
    <w:rsid w:val="003F1138"/>
    <w:rsid w:val="00400067"/>
    <w:rsid w:val="0041139F"/>
    <w:rsid w:val="004124C5"/>
    <w:rsid w:val="00412890"/>
    <w:rsid w:val="00412F1E"/>
    <w:rsid w:val="0041442F"/>
    <w:rsid w:val="004253CA"/>
    <w:rsid w:val="0042543F"/>
    <w:rsid w:val="0042581E"/>
    <w:rsid w:val="0042740A"/>
    <w:rsid w:val="004315F1"/>
    <w:rsid w:val="00434949"/>
    <w:rsid w:val="00435D23"/>
    <w:rsid w:val="004362BB"/>
    <w:rsid w:val="00441CC8"/>
    <w:rsid w:val="00450221"/>
    <w:rsid w:val="004515FE"/>
    <w:rsid w:val="00452D52"/>
    <w:rsid w:val="00454045"/>
    <w:rsid w:val="00456688"/>
    <w:rsid w:val="00460B5B"/>
    <w:rsid w:val="0046166A"/>
    <w:rsid w:val="00472FFB"/>
    <w:rsid w:val="004751C1"/>
    <w:rsid w:val="004836E9"/>
    <w:rsid w:val="00484CF0"/>
    <w:rsid w:val="00485F56"/>
    <w:rsid w:val="00492E98"/>
    <w:rsid w:val="00496AFC"/>
    <w:rsid w:val="004A1139"/>
    <w:rsid w:val="004A52F8"/>
    <w:rsid w:val="004A60E4"/>
    <w:rsid w:val="004B5363"/>
    <w:rsid w:val="004C1672"/>
    <w:rsid w:val="004C1BCC"/>
    <w:rsid w:val="004C6D23"/>
    <w:rsid w:val="004D79AA"/>
    <w:rsid w:val="004E00C9"/>
    <w:rsid w:val="004E044B"/>
    <w:rsid w:val="004E31A2"/>
    <w:rsid w:val="004E55A2"/>
    <w:rsid w:val="004F3ABF"/>
    <w:rsid w:val="004F48B0"/>
    <w:rsid w:val="00502B11"/>
    <w:rsid w:val="00502B7B"/>
    <w:rsid w:val="0051063C"/>
    <w:rsid w:val="00512822"/>
    <w:rsid w:val="00515BF9"/>
    <w:rsid w:val="005170A0"/>
    <w:rsid w:val="00517C43"/>
    <w:rsid w:val="0052219D"/>
    <w:rsid w:val="0052278C"/>
    <w:rsid w:val="00523424"/>
    <w:rsid w:val="00526A22"/>
    <w:rsid w:val="005330F5"/>
    <w:rsid w:val="0053328C"/>
    <w:rsid w:val="00543CE8"/>
    <w:rsid w:val="005548DE"/>
    <w:rsid w:val="00556CE4"/>
    <w:rsid w:val="00557B62"/>
    <w:rsid w:val="00562BA9"/>
    <w:rsid w:val="00564CE8"/>
    <w:rsid w:val="00576139"/>
    <w:rsid w:val="00591726"/>
    <w:rsid w:val="005917F7"/>
    <w:rsid w:val="00592A33"/>
    <w:rsid w:val="00595EA5"/>
    <w:rsid w:val="00596EF9"/>
    <w:rsid w:val="005A0B6B"/>
    <w:rsid w:val="005A22CE"/>
    <w:rsid w:val="005A47E2"/>
    <w:rsid w:val="005A48EE"/>
    <w:rsid w:val="005A4C53"/>
    <w:rsid w:val="005C0937"/>
    <w:rsid w:val="005C48E4"/>
    <w:rsid w:val="005C7924"/>
    <w:rsid w:val="005E1F34"/>
    <w:rsid w:val="005E2A4F"/>
    <w:rsid w:val="005E2CF4"/>
    <w:rsid w:val="005E3B97"/>
    <w:rsid w:val="005E4366"/>
    <w:rsid w:val="005F2174"/>
    <w:rsid w:val="005F3917"/>
    <w:rsid w:val="005F5514"/>
    <w:rsid w:val="005F64AC"/>
    <w:rsid w:val="005F7EE6"/>
    <w:rsid w:val="00604080"/>
    <w:rsid w:val="006143A9"/>
    <w:rsid w:val="00615B11"/>
    <w:rsid w:val="00615F58"/>
    <w:rsid w:val="00624761"/>
    <w:rsid w:val="00624BA2"/>
    <w:rsid w:val="00626C52"/>
    <w:rsid w:val="00626CE0"/>
    <w:rsid w:val="00641AA2"/>
    <w:rsid w:val="00642CC8"/>
    <w:rsid w:val="00643074"/>
    <w:rsid w:val="00647949"/>
    <w:rsid w:val="00655098"/>
    <w:rsid w:val="00657D15"/>
    <w:rsid w:val="0066466B"/>
    <w:rsid w:val="00665936"/>
    <w:rsid w:val="00667EB0"/>
    <w:rsid w:val="0067118E"/>
    <w:rsid w:val="00673401"/>
    <w:rsid w:val="00677498"/>
    <w:rsid w:val="00677540"/>
    <w:rsid w:val="00677E55"/>
    <w:rsid w:val="00680D0F"/>
    <w:rsid w:val="0068178E"/>
    <w:rsid w:val="00682C79"/>
    <w:rsid w:val="00682F0B"/>
    <w:rsid w:val="006904E4"/>
    <w:rsid w:val="006912E2"/>
    <w:rsid w:val="00693A46"/>
    <w:rsid w:val="006A62CC"/>
    <w:rsid w:val="006B04F3"/>
    <w:rsid w:val="006B3E24"/>
    <w:rsid w:val="006C60AE"/>
    <w:rsid w:val="006D3AC3"/>
    <w:rsid w:val="006D6E36"/>
    <w:rsid w:val="006E6E8A"/>
    <w:rsid w:val="006F4CBD"/>
    <w:rsid w:val="007024DC"/>
    <w:rsid w:val="0070519B"/>
    <w:rsid w:val="00705670"/>
    <w:rsid w:val="00713217"/>
    <w:rsid w:val="0071541C"/>
    <w:rsid w:val="00721D4D"/>
    <w:rsid w:val="00722A75"/>
    <w:rsid w:val="00723A44"/>
    <w:rsid w:val="00727626"/>
    <w:rsid w:val="00732DCD"/>
    <w:rsid w:val="0073420E"/>
    <w:rsid w:val="00743057"/>
    <w:rsid w:val="00743EFB"/>
    <w:rsid w:val="007444C4"/>
    <w:rsid w:val="007445D3"/>
    <w:rsid w:val="00745327"/>
    <w:rsid w:val="00767C51"/>
    <w:rsid w:val="00770633"/>
    <w:rsid w:val="00774BA1"/>
    <w:rsid w:val="007826D5"/>
    <w:rsid w:val="00783A53"/>
    <w:rsid w:val="00784855"/>
    <w:rsid w:val="00785429"/>
    <w:rsid w:val="00785825"/>
    <w:rsid w:val="0079768D"/>
    <w:rsid w:val="007A13AF"/>
    <w:rsid w:val="007B499D"/>
    <w:rsid w:val="007C587B"/>
    <w:rsid w:val="007D14A2"/>
    <w:rsid w:val="007D3D9D"/>
    <w:rsid w:val="007D610F"/>
    <w:rsid w:val="007D6281"/>
    <w:rsid w:val="007E01BF"/>
    <w:rsid w:val="007E2A90"/>
    <w:rsid w:val="007E340F"/>
    <w:rsid w:val="007E7E06"/>
    <w:rsid w:val="007F1527"/>
    <w:rsid w:val="007F33B2"/>
    <w:rsid w:val="00803774"/>
    <w:rsid w:val="0081423A"/>
    <w:rsid w:val="00824328"/>
    <w:rsid w:val="00827FB0"/>
    <w:rsid w:val="008327A4"/>
    <w:rsid w:val="008337C9"/>
    <w:rsid w:val="00834FFD"/>
    <w:rsid w:val="008372F0"/>
    <w:rsid w:val="00840C88"/>
    <w:rsid w:val="00844397"/>
    <w:rsid w:val="008561C1"/>
    <w:rsid w:val="008615A0"/>
    <w:rsid w:val="00866282"/>
    <w:rsid w:val="0086688D"/>
    <w:rsid w:val="00867029"/>
    <w:rsid w:val="00867C6B"/>
    <w:rsid w:val="00867E97"/>
    <w:rsid w:val="0087631C"/>
    <w:rsid w:val="00880FF3"/>
    <w:rsid w:val="00882175"/>
    <w:rsid w:val="00883653"/>
    <w:rsid w:val="00887C64"/>
    <w:rsid w:val="00887D43"/>
    <w:rsid w:val="00890225"/>
    <w:rsid w:val="00894758"/>
    <w:rsid w:val="00895ABB"/>
    <w:rsid w:val="008B0F61"/>
    <w:rsid w:val="008B1045"/>
    <w:rsid w:val="008B10D6"/>
    <w:rsid w:val="008B4522"/>
    <w:rsid w:val="008B6AA7"/>
    <w:rsid w:val="008C49A3"/>
    <w:rsid w:val="008C659A"/>
    <w:rsid w:val="008E5D76"/>
    <w:rsid w:val="008F125F"/>
    <w:rsid w:val="008F16AD"/>
    <w:rsid w:val="008F5F79"/>
    <w:rsid w:val="009012BB"/>
    <w:rsid w:val="00907A2C"/>
    <w:rsid w:val="00916153"/>
    <w:rsid w:val="009247D2"/>
    <w:rsid w:val="00933CA7"/>
    <w:rsid w:val="00935B7C"/>
    <w:rsid w:val="0094586C"/>
    <w:rsid w:val="00950187"/>
    <w:rsid w:val="009522F6"/>
    <w:rsid w:val="00952E06"/>
    <w:rsid w:val="00956366"/>
    <w:rsid w:val="00957E67"/>
    <w:rsid w:val="00962574"/>
    <w:rsid w:val="00966675"/>
    <w:rsid w:val="0097779F"/>
    <w:rsid w:val="00992DEB"/>
    <w:rsid w:val="009A0DC0"/>
    <w:rsid w:val="009A52BD"/>
    <w:rsid w:val="009A53F5"/>
    <w:rsid w:val="009A599C"/>
    <w:rsid w:val="009A6FAC"/>
    <w:rsid w:val="009A72DF"/>
    <w:rsid w:val="009B0934"/>
    <w:rsid w:val="009C0E74"/>
    <w:rsid w:val="009C3780"/>
    <w:rsid w:val="009D2D24"/>
    <w:rsid w:val="009D4770"/>
    <w:rsid w:val="009E3863"/>
    <w:rsid w:val="009E3F5E"/>
    <w:rsid w:val="009E594E"/>
    <w:rsid w:val="009F01F0"/>
    <w:rsid w:val="009F2323"/>
    <w:rsid w:val="009F6B75"/>
    <w:rsid w:val="009F77A4"/>
    <w:rsid w:val="00A02294"/>
    <w:rsid w:val="00A075C5"/>
    <w:rsid w:val="00A1030E"/>
    <w:rsid w:val="00A107EB"/>
    <w:rsid w:val="00A10962"/>
    <w:rsid w:val="00A140E0"/>
    <w:rsid w:val="00A20A7A"/>
    <w:rsid w:val="00A216E5"/>
    <w:rsid w:val="00A22449"/>
    <w:rsid w:val="00A227AA"/>
    <w:rsid w:val="00A23283"/>
    <w:rsid w:val="00A47258"/>
    <w:rsid w:val="00A5506C"/>
    <w:rsid w:val="00A5696D"/>
    <w:rsid w:val="00A574CD"/>
    <w:rsid w:val="00A73338"/>
    <w:rsid w:val="00A75DD9"/>
    <w:rsid w:val="00A84CE9"/>
    <w:rsid w:val="00A92C85"/>
    <w:rsid w:val="00A970F9"/>
    <w:rsid w:val="00AA33BC"/>
    <w:rsid w:val="00AA4C2D"/>
    <w:rsid w:val="00AA4FCE"/>
    <w:rsid w:val="00AB355D"/>
    <w:rsid w:val="00AB5F14"/>
    <w:rsid w:val="00AB669A"/>
    <w:rsid w:val="00AB66E1"/>
    <w:rsid w:val="00AC3B52"/>
    <w:rsid w:val="00AC3CFC"/>
    <w:rsid w:val="00AD058C"/>
    <w:rsid w:val="00AD2F4B"/>
    <w:rsid w:val="00AD4A65"/>
    <w:rsid w:val="00AD4F8E"/>
    <w:rsid w:val="00AD7C78"/>
    <w:rsid w:val="00AF0545"/>
    <w:rsid w:val="00AF4046"/>
    <w:rsid w:val="00B03073"/>
    <w:rsid w:val="00B11BB7"/>
    <w:rsid w:val="00B161E5"/>
    <w:rsid w:val="00B21D29"/>
    <w:rsid w:val="00B26C60"/>
    <w:rsid w:val="00B3333E"/>
    <w:rsid w:val="00B370F7"/>
    <w:rsid w:val="00B41C13"/>
    <w:rsid w:val="00B6013D"/>
    <w:rsid w:val="00B62664"/>
    <w:rsid w:val="00B63A52"/>
    <w:rsid w:val="00B66672"/>
    <w:rsid w:val="00B72C31"/>
    <w:rsid w:val="00B7649E"/>
    <w:rsid w:val="00B8022B"/>
    <w:rsid w:val="00B81671"/>
    <w:rsid w:val="00B83CDD"/>
    <w:rsid w:val="00B84CE5"/>
    <w:rsid w:val="00B84EE9"/>
    <w:rsid w:val="00B8720C"/>
    <w:rsid w:val="00B9479B"/>
    <w:rsid w:val="00BA2935"/>
    <w:rsid w:val="00BA6670"/>
    <w:rsid w:val="00BB0617"/>
    <w:rsid w:val="00BB6E86"/>
    <w:rsid w:val="00BC019E"/>
    <w:rsid w:val="00BC0A3D"/>
    <w:rsid w:val="00BC48A3"/>
    <w:rsid w:val="00BD1BF9"/>
    <w:rsid w:val="00BD2488"/>
    <w:rsid w:val="00BD35FE"/>
    <w:rsid w:val="00BD3DDA"/>
    <w:rsid w:val="00BD518C"/>
    <w:rsid w:val="00BE1C73"/>
    <w:rsid w:val="00BE4F47"/>
    <w:rsid w:val="00BE5335"/>
    <w:rsid w:val="00BE5672"/>
    <w:rsid w:val="00BF019E"/>
    <w:rsid w:val="00BF125C"/>
    <w:rsid w:val="00BF6E32"/>
    <w:rsid w:val="00C00585"/>
    <w:rsid w:val="00C04E5B"/>
    <w:rsid w:val="00C067C1"/>
    <w:rsid w:val="00C1235E"/>
    <w:rsid w:val="00C1400C"/>
    <w:rsid w:val="00C15AED"/>
    <w:rsid w:val="00C165F6"/>
    <w:rsid w:val="00C16E2F"/>
    <w:rsid w:val="00C23372"/>
    <w:rsid w:val="00C24627"/>
    <w:rsid w:val="00C24C4E"/>
    <w:rsid w:val="00C2510C"/>
    <w:rsid w:val="00C271E0"/>
    <w:rsid w:val="00C27BF4"/>
    <w:rsid w:val="00C30CC1"/>
    <w:rsid w:val="00C31902"/>
    <w:rsid w:val="00C31DA2"/>
    <w:rsid w:val="00C32243"/>
    <w:rsid w:val="00C40976"/>
    <w:rsid w:val="00C444E4"/>
    <w:rsid w:val="00C44EBA"/>
    <w:rsid w:val="00C463AB"/>
    <w:rsid w:val="00C54C47"/>
    <w:rsid w:val="00C645C8"/>
    <w:rsid w:val="00C67E64"/>
    <w:rsid w:val="00C71E62"/>
    <w:rsid w:val="00C727B2"/>
    <w:rsid w:val="00C81182"/>
    <w:rsid w:val="00C8130C"/>
    <w:rsid w:val="00C81B5F"/>
    <w:rsid w:val="00C81E6E"/>
    <w:rsid w:val="00C8615C"/>
    <w:rsid w:val="00C86F50"/>
    <w:rsid w:val="00C8779F"/>
    <w:rsid w:val="00C903AF"/>
    <w:rsid w:val="00C90C85"/>
    <w:rsid w:val="00CB149C"/>
    <w:rsid w:val="00CB7775"/>
    <w:rsid w:val="00CB778B"/>
    <w:rsid w:val="00CC3171"/>
    <w:rsid w:val="00CC3631"/>
    <w:rsid w:val="00CC5CC3"/>
    <w:rsid w:val="00CD186C"/>
    <w:rsid w:val="00CD198C"/>
    <w:rsid w:val="00CD593F"/>
    <w:rsid w:val="00CE2D15"/>
    <w:rsid w:val="00CF16F4"/>
    <w:rsid w:val="00CF17EC"/>
    <w:rsid w:val="00CF26E5"/>
    <w:rsid w:val="00CF3C6D"/>
    <w:rsid w:val="00D0205D"/>
    <w:rsid w:val="00D0558B"/>
    <w:rsid w:val="00D07E00"/>
    <w:rsid w:val="00D133D4"/>
    <w:rsid w:val="00D277D0"/>
    <w:rsid w:val="00D41DE8"/>
    <w:rsid w:val="00D423C3"/>
    <w:rsid w:val="00D45E42"/>
    <w:rsid w:val="00D46E4A"/>
    <w:rsid w:val="00D50C3A"/>
    <w:rsid w:val="00D525DC"/>
    <w:rsid w:val="00D56F1D"/>
    <w:rsid w:val="00D5719E"/>
    <w:rsid w:val="00D605EE"/>
    <w:rsid w:val="00D60D21"/>
    <w:rsid w:val="00D60EFA"/>
    <w:rsid w:val="00D629D4"/>
    <w:rsid w:val="00D6699F"/>
    <w:rsid w:val="00D857B2"/>
    <w:rsid w:val="00DA21FB"/>
    <w:rsid w:val="00DA2A0C"/>
    <w:rsid w:val="00DB2BBA"/>
    <w:rsid w:val="00DB3EA6"/>
    <w:rsid w:val="00DC7709"/>
    <w:rsid w:val="00DD0B6C"/>
    <w:rsid w:val="00DD1AA9"/>
    <w:rsid w:val="00DD38D2"/>
    <w:rsid w:val="00DE5055"/>
    <w:rsid w:val="00DE5852"/>
    <w:rsid w:val="00DE6ED8"/>
    <w:rsid w:val="00DF16A8"/>
    <w:rsid w:val="00E0409A"/>
    <w:rsid w:val="00E066FE"/>
    <w:rsid w:val="00E07D00"/>
    <w:rsid w:val="00E127B9"/>
    <w:rsid w:val="00E158AB"/>
    <w:rsid w:val="00E1623D"/>
    <w:rsid w:val="00E17455"/>
    <w:rsid w:val="00E220EF"/>
    <w:rsid w:val="00E23B4E"/>
    <w:rsid w:val="00E2736E"/>
    <w:rsid w:val="00E27673"/>
    <w:rsid w:val="00E315EE"/>
    <w:rsid w:val="00E42D7D"/>
    <w:rsid w:val="00E441FF"/>
    <w:rsid w:val="00E4480B"/>
    <w:rsid w:val="00E44B2A"/>
    <w:rsid w:val="00E60830"/>
    <w:rsid w:val="00E60CC3"/>
    <w:rsid w:val="00E661C6"/>
    <w:rsid w:val="00E667E0"/>
    <w:rsid w:val="00E765C1"/>
    <w:rsid w:val="00E81A85"/>
    <w:rsid w:val="00E84976"/>
    <w:rsid w:val="00E85CC3"/>
    <w:rsid w:val="00E87155"/>
    <w:rsid w:val="00E874CF"/>
    <w:rsid w:val="00E91B27"/>
    <w:rsid w:val="00E92078"/>
    <w:rsid w:val="00E943F1"/>
    <w:rsid w:val="00E949F8"/>
    <w:rsid w:val="00E959BF"/>
    <w:rsid w:val="00EA32F1"/>
    <w:rsid w:val="00EA7FBF"/>
    <w:rsid w:val="00EB2A32"/>
    <w:rsid w:val="00EB5938"/>
    <w:rsid w:val="00EC42FA"/>
    <w:rsid w:val="00EC448F"/>
    <w:rsid w:val="00EC46DC"/>
    <w:rsid w:val="00EC7DE2"/>
    <w:rsid w:val="00EE078E"/>
    <w:rsid w:val="00EE26B5"/>
    <w:rsid w:val="00EE4D25"/>
    <w:rsid w:val="00EE5347"/>
    <w:rsid w:val="00EF0FD1"/>
    <w:rsid w:val="00EF51F6"/>
    <w:rsid w:val="00F01E8A"/>
    <w:rsid w:val="00F054EB"/>
    <w:rsid w:val="00F10195"/>
    <w:rsid w:val="00F13A98"/>
    <w:rsid w:val="00F147D6"/>
    <w:rsid w:val="00F14B46"/>
    <w:rsid w:val="00F155EA"/>
    <w:rsid w:val="00F23DBA"/>
    <w:rsid w:val="00F30094"/>
    <w:rsid w:val="00F31903"/>
    <w:rsid w:val="00F32555"/>
    <w:rsid w:val="00F37E40"/>
    <w:rsid w:val="00F408A6"/>
    <w:rsid w:val="00F41CBF"/>
    <w:rsid w:val="00F46E12"/>
    <w:rsid w:val="00F50AE0"/>
    <w:rsid w:val="00F53AD1"/>
    <w:rsid w:val="00F54AFB"/>
    <w:rsid w:val="00F550BD"/>
    <w:rsid w:val="00F636ED"/>
    <w:rsid w:val="00F66207"/>
    <w:rsid w:val="00F676B8"/>
    <w:rsid w:val="00F8030C"/>
    <w:rsid w:val="00F8134E"/>
    <w:rsid w:val="00F83FFF"/>
    <w:rsid w:val="00F92C9A"/>
    <w:rsid w:val="00F92E14"/>
    <w:rsid w:val="00F95BD6"/>
    <w:rsid w:val="00FA6299"/>
    <w:rsid w:val="00FB3970"/>
    <w:rsid w:val="00FB7AD5"/>
    <w:rsid w:val="00FB7F73"/>
    <w:rsid w:val="00FC15C1"/>
    <w:rsid w:val="00FD1FF8"/>
    <w:rsid w:val="00FD406E"/>
    <w:rsid w:val="00FE15AA"/>
    <w:rsid w:val="00FE3A29"/>
    <w:rsid w:val="00FE4218"/>
    <w:rsid w:val="00FE7FD2"/>
    <w:rsid w:val="00FF05AE"/>
    <w:rsid w:val="00FF2733"/>
    <w:rsid w:val="00FF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0A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7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E34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C3447-FFF5-4C49-BA44-7F993A8C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8782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Ёлочка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Zavedush</dc:creator>
  <cp:keywords/>
  <dc:description/>
  <cp:lastModifiedBy>Методист</cp:lastModifiedBy>
  <cp:revision>433</cp:revision>
  <cp:lastPrinted>2018-09-05T09:29:00Z</cp:lastPrinted>
  <dcterms:created xsi:type="dcterms:W3CDTF">2013-08-26T10:14:00Z</dcterms:created>
  <dcterms:modified xsi:type="dcterms:W3CDTF">2018-12-11T05:17:00Z</dcterms:modified>
</cp:coreProperties>
</file>